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B7F9" w14:textId="35C928EA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Sayı:</w:t>
      </w:r>
    </w:p>
    <w:p w14:paraId="2E1A3CE2" w14:textId="5C5D83A7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Konu: ……………………………………… Sözleşme Numaralı Projeden Araştırmacılara Yapılacak Ödeme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9CD702" w14:textId="77777777" w:rsidR="00F86369" w:rsidRDefault="00F86369" w:rsidP="00F863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48F56" w14:textId="3A978382" w:rsidR="008318BC" w:rsidRDefault="00F86369" w:rsidP="00F8636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369">
        <w:rPr>
          <w:rFonts w:ascii="Times New Roman" w:hAnsi="Times New Roman" w:cs="Times New Roman"/>
          <w:sz w:val="24"/>
          <w:szCs w:val="24"/>
        </w:rPr>
        <w:t>ERASMUS+ KURUM KOORDİNATÖRLÜĞÜNE;</w:t>
      </w:r>
    </w:p>
    <w:p w14:paraId="030400C6" w14:textId="77777777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</w:p>
    <w:p w14:paraId="178AD5C4" w14:textId="7FCD18ED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İlgi: 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 sözleşmesi</w:t>
      </w:r>
    </w:p>
    <w:p w14:paraId="3EB737F2" w14:textId="77777777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</w:p>
    <w:p w14:paraId="507F78E3" w14:textId="2F6B3480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sözleşme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Avrupa Komisyonu ve Türkiye Ulusal Ajansı tarafından desteklenen AB Projesinin proje sonucu</w:t>
      </w:r>
      <w:r w:rsidR="00E14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4B27">
        <w:rPr>
          <w:rFonts w:ascii="Times New Roman" w:hAnsi="Times New Roman" w:cs="Times New Roman"/>
          <w:sz w:val="24"/>
          <w:szCs w:val="24"/>
        </w:rPr>
        <w:t>Diagrams</w:t>
      </w:r>
      <w:proofErr w:type="spellEnd"/>
      <w:r w:rsidR="00E14B27">
        <w:rPr>
          <w:rFonts w:ascii="Times New Roman" w:hAnsi="Times New Roman" w:cs="Times New Roman"/>
          <w:sz w:val="24"/>
          <w:szCs w:val="24"/>
        </w:rPr>
        <w:t>) ile ilgili araştırmacıların …/…/…...-…/…</w:t>
      </w:r>
      <w:proofErr w:type="gramStart"/>
      <w:r w:rsidR="00E14B27">
        <w:rPr>
          <w:rFonts w:ascii="Times New Roman" w:hAnsi="Times New Roman" w:cs="Times New Roman"/>
          <w:sz w:val="24"/>
          <w:szCs w:val="24"/>
        </w:rPr>
        <w:t>/….…..</w:t>
      </w:r>
      <w:proofErr w:type="gramEnd"/>
      <w:r w:rsidR="00E14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B27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E14B27">
        <w:rPr>
          <w:rFonts w:ascii="Times New Roman" w:hAnsi="Times New Roman" w:cs="Times New Roman"/>
          <w:sz w:val="24"/>
          <w:szCs w:val="24"/>
        </w:rPr>
        <w:t xml:space="preserve"> arasında çalışma </w:t>
      </w:r>
      <w:proofErr w:type="gramStart"/>
      <w:r w:rsidR="00E14B27">
        <w:rPr>
          <w:rFonts w:ascii="Times New Roman" w:hAnsi="Times New Roman" w:cs="Times New Roman"/>
          <w:sz w:val="24"/>
          <w:szCs w:val="24"/>
        </w:rPr>
        <w:t>sürelerini  içeren</w:t>
      </w:r>
      <w:proofErr w:type="gramEnd"/>
      <w:r w:rsidR="00E14B27">
        <w:rPr>
          <w:rFonts w:ascii="Times New Roman" w:hAnsi="Times New Roman" w:cs="Times New Roman"/>
          <w:sz w:val="24"/>
          <w:szCs w:val="24"/>
        </w:rPr>
        <w:t xml:space="preserve">, ekte sunulan zaman çizelgeleri esas alınarak ekte sunulan proje sözleşmesindeki hükümlere göre aşağıdaki </w:t>
      </w:r>
      <w:proofErr w:type="spellStart"/>
      <w:r w:rsidR="00E14B27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E14B27">
        <w:rPr>
          <w:rFonts w:ascii="Times New Roman" w:hAnsi="Times New Roman" w:cs="Times New Roman"/>
          <w:sz w:val="24"/>
          <w:szCs w:val="24"/>
        </w:rPr>
        <w:t xml:space="preserve"> numaralarına para transferlerinin AVRO olarak yapılması için gereğini arz ederim.</w:t>
      </w:r>
    </w:p>
    <w:p w14:paraId="64542D93" w14:textId="77777777" w:rsidR="00E14B27" w:rsidRDefault="00E14B27" w:rsidP="00F86369">
      <w:pPr>
        <w:rPr>
          <w:rFonts w:ascii="Times New Roman" w:hAnsi="Times New Roman" w:cs="Times New Roman"/>
          <w:sz w:val="24"/>
          <w:szCs w:val="24"/>
        </w:rPr>
      </w:pPr>
    </w:p>
    <w:p w14:paraId="27D35082" w14:textId="620173BC" w:rsidR="00E14B27" w:rsidRDefault="00E14B27" w:rsidP="00F8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İBAN Bilgileri ve Ödeme Tutarları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14B27" w14:paraId="75DF4582" w14:textId="77777777" w:rsidTr="00E14B27">
        <w:tc>
          <w:tcPr>
            <w:tcW w:w="1510" w:type="dxa"/>
          </w:tcPr>
          <w:p w14:paraId="2FDFCDF4" w14:textId="03FFFC7E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1510" w:type="dxa"/>
          </w:tcPr>
          <w:p w14:paraId="37ECCEF3" w14:textId="682D8B6F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1510" w:type="dxa"/>
          </w:tcPr>
          <w:p w14:paraId="12CC1ACB" w14:textId="48ED6978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İBAN No</w:t>
            </w:r>
          </w:p>
        </w:tc>
        <w:tc>
          <w:tcPr>
            <w:tcW w:w="1510" w:type="dxa"/>
          </w:tcPr>
          <w:p w14:paraId="3B2CA168" w14:textId="092A4888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Bilgisi</w:t>
            </w:r>
          </w:p>
        </w:tc>
        <w:tc>
          <w:tcPr>
            <w:tcW w:w="1511" w:type="dxa"/>
          </w:tcPr>
          <w:p w14:paraId="3A38ED72" w14:textId="4BEF2CF2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Şube Bilgisi </w:t>
            </w:r>
          </w:p>
        </w:tc>
        <w:tc>
          <w:tcPr>
            <w:tcW w:w="1511" w:type="dxa"/>
          </w:tcPr>
          <w:p w14:paraId="34FA0003" w14:textId="1D310EDE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Ödenecek Tutar</w:t>
            </w:r>
          </w:p>
        </w:tc>
      </w:tr>
      <w:tr w:rsidR="00E14B27" w14:paraId="46EE9508" w14:textId="77777777" w:rsidTr="00E14B27">
        <w:tc>
          <w:tcPr>
            <w:tcW w:w="1510" w:type="dxa"/>
          </w:tcPr>
          <w:p w14:paraId="5AD9AF0A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C1D08B8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E45EE0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4187DBC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A9C5E46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BD9A07C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27" w14:paraId="190FB7D2" w14:textId="77777777" w:rsidTr="00E14B27">
        <w:tc>
          <w:tcPr>
            <w:tcW w:w="1510" w:type="dxa"/>
          </w:tcPr>
          <w:p w14:paraId="2E3D0175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56DA75D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ABA8E07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1E7641B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4F8372E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1698B3F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27" w14:paraId="12D6F65A" w14:textId="77777777" w:rsidTr="00E14B27">
        <w:tc>
          <w:tcPr>
            <w:tcW w:w="1510" w:type="dxa"/>
          </w:tcPr>
          <w:p w14:paraId="7B9DE953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40D0684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2BFEF6A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85079EC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261FFFF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4A68206" w14:textId="77777777" w:rsidR="00E14B27" w:rsidRDefault="00E14B27" w:rsidP="00F8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CAB9D" w14:textId="77777777" w:rsidR="00E14B27" w:rsidRDefault="00E14B27" w:rsidP="00F86369">
      <w:pPr>
        <w:rPr>
          <w:rFonts w:ascii="Times New Roman" w:hAnsi="Times New Roman" w:cs="Times New Roman"/>
          <w:sz w:val="24"/>
          <w:szCs w:val="24"/>
        </w:rPr>
      </w:pPr>
    </w:p>
    <w:p w14:paraId="58B7373D" w14:textId="77777777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</w:p>
    <w:p w14:paraId="2A8F4289" w14:textId="77777777" w:rsid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</w:p>
    <w:p w14:paraId="038B3F25" w14:textId="77777777" w:rsidR="00E14B27" w:rsidRDefault="00E14B27" w:rsidP="00F86369">
      <w:pPr>
        <w:rPr>
          <w:rFonts w:ascii="Times New Roman" w:hAnsi="Times New Roman" w:cs="Times New Roman"/>
          <w:sz w:val="24"/>
          <w:szCs w:val="24"/>
        </w:rPr>
      </w:pPr>
    </w:p>
    <w:p w14:paraId="39F94748" w14:textId="77777777" w:rsidR="00E14B27" w:rsidRDefault="00E14B27" w:rsidP="00F86369">
      <w:pPr>
        <w:rPr>
          <w:rFonts w:ascii="Times New Roman" w:hAnsi="Times New Roman" w:cs="Times New Roman"/>
          <w:sz w:val="24"/>
          <w:szCs w:val="24"/>
        </w:rPr>
      </w:pPr>
    </w:p>
    <w:p w14:paraId="4A7D7075" w14:textId="44296C6E" w:rsidR="00E14B27" w:rsidRDefault="00E14B27" w:rsidP="00E14B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14:paraId="79CBF913" w14:textId="093ED4FC" w:rsidR="00E14B27" w:rsidRDefault="00E14B27" w:rsidP="00E14B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</w:t>
      </w:r>
    </w:p>
    <w:p w14:paraId="544A1F16" w14:textId="77777777" w:rsidR="00F86369" w:rsidRPr="00F86369" w:rsidRDefault="00F86369" w:rsidP="00F86369">
      <w:pPr>
        <w:rPr>
          <w:rFonts w:ascii="Times New Roman" w:hAnsi="Times New Roman" w:cs="Times New Roman"/>
          <w:sz w:val="24"/>
          <w:szCs w:val="24"/>
        </w:rPr>
      </w:pPr>
    </w:p>
    <w:sectPr w:rsidR="00F86369" w:rsidRPr="00F8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12"/>
    <w:rsid w:val="00417AEB"/>
    <w:rsid w:val="007B5312"/>
    <w:rsid w:val="008318BC"/>
    <w:rsid w:val="0096552B"/>
    <w:rsid w:val="00E14B27"/>
    <w:rsid w:val="00F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09EE"/>
  <w15:chartTrackingRefBased/>
  <w15:docId w15:val="{A190E311-FBF7-4651-81C5-E56A8FE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5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5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5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531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531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53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53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53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53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53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53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531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531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531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1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KARAKAŞ</dc:creator>
  <cp:keywords/>
  <dc:description/>
  <cp:lastModifiedBy>TUBA KARAKAŞ</cp:lastModifiedBy>
  <cp:revision>3</cp:revision>
  <dcterms:created xsi:type="dcterms:W3CDTF">2025-09-08T10:38:00Z</dcterms:created>
  <dcterms:modified xsi:type="dcterms:W3CDTF">2025-09-08T11:29:00Z</dcterms:modified>
</cp:coreProperties>
</file>